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4742B5" w14:textId="77777777" w:rsidR="001E3001" w:rsidRDefault="004D4B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CEA945" wp14:editId="3840A03F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52450" cy="100457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on Logo - Blue Portrait version-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6DBEB" w14:textId="77777777" w:rsidR="004D4BA8" w:rsidRDefault="00C72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ΕΡΓΑΣΙΑΚΟ ΠΡΩΤΑΘΛΗΜΑ </w:t>
      </w:r>
      <w:r w:rsidR="004D4BA8">
        <w:rPr>
          <w:b/>
          <w:sz w:val="28"/>
          <w:szCs w:val="28"/>
        </w:rPr>
        <w:t xml:space="preserve">ΚΑΛΑΘΟΣΦΑΙΡΙΣΗΣ </w:t>
      </w:r>
    </w:p>
    <w:p w14:paraId="06BF88C3" w14:textId="1BDBE247" w:rsidR="001E3001" w:rsidRPr="0094683A" w:rsidRDefault="00C726A7">
      <w:pPr>
        <w:jc w:val="center"/>
        <w:rPr>
          <w:lang w:val="en-US"/>
        </w:rPr>
      </w:pPr>
      <w:r>
        <w:rPr>
          <w:b/>
          <w:sz w:val="28"/>
          <w:szCs w:val="28"/>
        </w:rPr>
        <w:t>ΠΕΡΙΟΔΟΥ 20</w:t>
      </w:r>
      <w:r w:rsidR="004D4BA8">
        <w:rPr>
          <w:b/>
          <w:sz w:val="28"/>
          <w:szCs w:val="28"/>
        </w:rPr>
        <w:t>2</w:t>
      </w:r>
      <w:r w:rsidR="0034611A">
        <w:rPr>
          <w:b/>
          <w:sz w:val="28"/>
          <w:szCs w:val="28"/>
          <w:lang w:val="en-US"/>
        </w:rPr>
        <w:t>5</w:t>
      </w:r>
      <w:r w:rsidR="00AE5C1D">
        <w:rPr>
          <w:b/>
          <w:sz w:val="28"/>
          <w:szCs w:val="28"/>
        </w:rPr>
        <w:t>-</w:t>
      </w:r>
      <w:r w:rsidR="004D4BA8">
        <w:rPr>
          <w:b/>
          <w:sz w:val="28"/>
          <w:szCs w:val="28"/>
        </w:rPr>
        <w:t>202</w:t>
      </w:r>
      <w:r w:rsidR="0034611A">
        <w:rPr>
          <w:b/>
          <w:sz w:val="28"/>
          <w:szCs w:val="28"/>
          <w:lang w:val="en-US"/>
        </w:rPr>
        <w:t>6</w:t>
      </w:r>
    </w:p>
    <w:p w14:paraId="7CEE51C4" w14:textId="77777777" w:rsidR="001E3001" w:rsidRDefault="00C72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ΚΑΤΑΣΤΑΣΗ ΣΥΜΜΕΤΟΧΗΣ ΑΘΛΗΤΩΝ</w:t>
      </w:r>
    </w:p>
    <w:p w14:paraId="5DC3BD7E" w14:textId="77777777" w:rsidR="001E3001" w:rsidRDefault="001E3001">
      <w:pPr>
        <w:jc w:val="center"/>
        <w:rPr>
          <w:b/>
          <w:sz w:val="28"/>
          <w:szCs w:val="28"/>
        </w:rPr>
      </w:pPr>
    </w:p>
    <w:p w14:paraId="39497D31" w14:textId="77777777" w:rsidR="001E3001" w:rsidRDefault="00C72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 ΟΜΑΔΑΣ :……………………………………………….</w:t>
      </w:r>
    </w:p>
    <w:p w14:paraId="5354824A" w14:textId="77777777" w:rsidR="001E3001" w:rsidRDefault="006635A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2250651C" wp14:editId="01439CF2">
                <wp:simplePos x="0" y="0"/>
                <wp:positionH relativeFrom="margin">
                  <wp:align>right</wp:align>
                </wp:positionH>
                <wp:positionV relativeFrom="page">
                  <wp:posOffset>2143125</wp:posOffset>
                </wp:positionV>
                <wp:extent cx="5829300" cy="6658610"/>
                <wp:effectExtent l="0" t="0" r="0" b="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5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34" w:type="dxa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4320"/>
                              <w:gridCol w:w="2248"/>
                              <w:gridCol w:w="1657"/>
                            </w:tblGrid>
                            <w:tr w:rsidR="001E3001" w14:paraId="5F22C284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E8A51E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Α/Α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132208" w14:textId="77777777"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ΟΝΟΜΑΤΕΠΩΝΥΜΟ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20D3961" w14:textId="77777777"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ΧΡΟΝΟΛΟΓΙΑ</w:t>
                                  </w:r>
                                </w:p>
                                <w:p w14:paraId="405EFD5E" w14:textId="77777777" w:rsidR="001E3001" w:rsidRDefault="00C726A7"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ΓΕΝΝΗΣΗΣ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72AC70C" w14:textId="77777777" w:rsidR="001E3001" w:rsidRDefault="00C726A7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ΤΗΛΕΦΩΝΟ</w:t>
                                  </w:r>
                                </w:p>
                              </w:tc>
                            </w:tr>
                            <w:tr w:rsidR="001E3001" w14:paraId="347BCFE4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38D33C5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B07E30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89D9B46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15A9F87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CA6C261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01DE04D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CE330B4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2D018D3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55094F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D52C71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BAC67FA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AEA212C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532B4D4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54FEE19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66E210E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F6E63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FE97995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4B92A8DA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30758DE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BE92C37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5225A7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97B5241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B0F789A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1197F412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464853E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F587165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02E94F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DBD6FB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77293AB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4BE947A8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7B0E10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4D7462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1AAB41D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CCC78A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B3C85E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08E5F911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F6ECAFA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86DB59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3DBEA06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6ADBA4D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1D0F8CF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E628C78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990A8CF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DA910C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F55446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3AEBAD2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1420FBD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13F8D463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5B3A406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7A8382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B7EC598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96F5679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F553C5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32D8D687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BF89A54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B45637B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0062CCA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7F129B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D8F26C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277F3A41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AAC2D9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901D574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66675B8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BEDE9F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C6F5E3E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5705D249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6EA9F43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1ECAA6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51FBD2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7368F4B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23FF4C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53308648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56125E5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AF780D5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163F87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48FD0D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C4BCE2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6C3EACE3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79C6960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6834CF6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2C3EFA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A78CCD8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7575401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3001" w14:paraId="50CD2260" w14:textId="77777777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B7B6A7D" w14:textId="77777777" w:rsidR="001E3001" w:rsidRDefault="00C726A7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8B11827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F84260" w14:textId="77777777" w:rsidR="001E3001" w:rsidRDefault="001E3001">
                                  <w:pPr>
                                    <w:pStyle w:val="FrameContents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B1704D0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D207249" w14:textId="77777777" w:rsidR="001E3001" w:rsidRDefault="001E3001">
                                  <w:pPr>
                                    <w:pStyle w:val="FrameContents"/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9E21" w14:textId="77777777" w:rsidR="001E3001" w:rsidRDefault="00C726A7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651C" id="Rectangle 2" o:spid="_x0000_s1026" style="position:absolute;left:0;text-align:left;margin-left:407.8pt;margin-top:168.75pt;width:459pt;height:524.3pt;z-index:251658240;visibility:visible;mso-wrap-style:square;mso-width-percent:0;mso-height-percent:0;mso-wrap-distance-left:0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" stroked="f" strokeweight="0">
                <v:fill opacity="0"/>
                <v:textbox inset="0,0,0,0">
                  <w:txbxContent>
                    <w:tbl>
                      <w:tblPr>
                        <w:tblW w:w="8934" w:type="dxa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4320"/>
                        <w:gridCol w:w="2248"/>
                        <w:gridCol w:w="1657"/>
                      </w:tblGrid>
                      <w:tr w:rsidR="001E3001" w14:paraId="5F22C284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E8A51E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132208" w14:textId="77777777"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ΟΝΟΜΑΤΕΠΩΝΥΜΟ</w:t>
                            </w: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20D3961" w14:textId="77777777"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ΧΡΟΝΟΛΟΓΙΑ</w:t>
                            </w:r>
                          </w:p>
                          <w:p w14:paraId="405EFD5E" w14:textId="77777777" w:rsidR="001E3001" w:rsidRDefault="00C726A7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ΓΕΝΝΗΣΗΣ</w:t>
                            </w: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72AC70C" w14:textId="77777777" w:rsidR="001E3001" w:rsidRDefault="00C726A7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</w:rPr>
                              <w:t>ΤΗΛΕΦΩΝΟ</w:t>
                            </w:r>
                          </w:p>
                        </w:tc>
                      </w:tr>
                      <w:tr w:rsidR="001E3001" w14:paraId="347BCFE4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38D33C5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B07E308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9D9B46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15A9F87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CA6C261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01DE04D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CE330B4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2D018D3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55094F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D52C716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BAC67FA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AEA212C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532B4D4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54FEE19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6E210E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F6E63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FE97995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4B92A8DA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30758DE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BE92C37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5225A7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97B5241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B0F789A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1197F412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464853E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F587165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02E94F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DBD6FB0" w14:textId="77777777" w:rsidR="001E3001" w:rsidRDefault="001E3001">
                            <w:pPr>
                              <w:pStyle w:val="FrameContents"/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77293AB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4BE947A8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7B0E10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4D74624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AAB41D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CCC78A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B3C85E4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08E5F911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F6ECAFA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86DB594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DBEA06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6ADBA4D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1D0F8CF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E628C78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990A8CF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DA910C6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F55446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3AEBAD2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1420FBD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13F8D463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5B3A406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7A83826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7EC598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96F5679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F553C5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32D8D687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BF89A54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B45637B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062CCA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7F129B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D8F26C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277F3A41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AAC2D9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901D574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6675B8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BEDE9F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C6F5E3E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5705D249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6EA9F43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1ECAA68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51FBD2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7368F4B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23FF4C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53308648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56125E5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AF780D5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163F87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48FD0D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C4BCE2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6C3EACE3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79C6960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6834CF6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2C3EFA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A78CCD8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7575401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3001" w14:paraId="50CD2260" w14:textId="77777777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B7B6A7D" w14:textId="77777777" w:rsidR="001E3001" w:rsidRDefault="00C726A7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8B11827" w14:textId="77777777" w:rsidR="001E3001" w:rsidRDefault="001E3001">
                            <w:pPr>
                              <w:pStyle w:val="FrameContents"/>
                              <w:snapToGri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F84260" w14:textId="77777777" w:rsidR="001E3001" w:rsidRDefault="001E3001">
                            <w:pPr>
                              <w:pStyle w:val="FrameContents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B1704D0" w14:textId="77777777" w:rsidR="001E3001" w:rsidRDefault="001E3001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D207249" w14:textId="77777777" w:rsidR="001E3001" w:rsidRDefault="001E3001">
                            <w:pPr>
                              <w:pStyle w:val="FrameContents"/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8AC9E21" w14:textId="77777777" w:rsidR="001E3001" w:rsidRDefault="00C726A7">
                      <w:pPr>
                        <w:pStyle w:val="FrameContents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C172147" w14:textId="77777777" w:rsidR="001E3001" w:rsidRDefault="001E3001"/>
    <w:p w14:paraId="4E649D2C" w14:textId="77777777" w:rsidR="001E3001" w:rsidRDefault="001E3001">
      <w:pPr>
        <w:tabs>
          <w:tab w:val="left" w:pos="2070"/>
        </w:tabs>
        <w:rPr>
          <w:sz w:val="16"/>
          <w:szCs w:val="16"/>
        </w:rPr>
      </w:pPr>
    </w:p>
    <w:p w14:paraId="04EE8EE8" w14:textId="77777777" w:rsidR="001E3001" w:rsidRDefault="00C726A7">
      <w:pPr>
        <w:tabs>
          <w:tab w:val="left" w:pos="2070"/>
        </w:tabs>
        <w:rPr>
          <w:b/>
        </w:rPr>
      </w:pPr>
      <w:r>
        <w:rPr>
          <w:b/>
        </w:rPr>
        <w:t xml:space="preserve">       Ο ΥΠΕΥΘΥΝΟΣ ΤΗΣ ΟΜΑΔΑΣ </w:t>
      </w:r>
    </w:p>
    <w:p w14:paraId="4EED1FAA" w14:textId="77777777" w:rsidR="001E3001" w:rsidRDefault="001E3001">
      <w:pPr>
        <w:tabs>
          <w:tab w:val="left" w:pos="2070"/>
        </w:tabs>
        <w:rPr>
          <w:b/>
        </w:rPr>
      </w:pPr>
    </w:p>
    <w:p w14:paraId="79E49E3C" w14:textId="77777777" w:rsidR="001E3001" w:rsidRDefault="001E3001">
      <w:pPr>
        <w:tabs>
          <w:tab w:val="left" w:pos="2070"/>
        </w:tabs>
        <w:rPr>
          <w:b/>
        </w:rPr>
      </w:pPr>
    </w:p>
    <w:p w14:paraId="52977010" w14:textId="77777777" w:rsidR="001E3001" w:rsidRDefault="001E3001">
      <w:pPr>
        <w:tabs>
          <w:tab w:val="left" w:pos="2070"/>
        </w:tabs>
        <w:rPr>
          <w:b/>
        </w:rPr>
      </w:pPr>
    </w:p>
    <w:p w14:paraId="16B2F0DA" w14:textId="77777777" w:rsidR="001E3001" w:rsidRDefault="00C726A7">
      <w:pPr>
        <w:tabs>
          <w:tab w:val="left" w:pos="2070"/>
        </w:tabs>
      </w:pPr>
      <w:r>
        <w:rPr>
          <w:b/>
        </w:rPr>
        <w:t xml:space="preserve">  (ΟΝΟΜΑΤΕΠΩΝΥΜΟ &amp; ΥΠΟΓΡΑΦΗ )</w:t>
      </w:r>
    </w:p>
    <w:sectPr w:rsidR="001E3001" w:rsidSect="001E3001">
      <w:pgSz w:w="11906" w:h="16838"/>
      <w:pgMar w:top="1134" w:right="1418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01"/>
    <w:rsid w:val="0000213D"/>
    <w:rsid w:val="001E3001"/>
    <w:rsid w:val="002D0C75"/>
    <w:rsid w:val="0034611A"/>
    <w:rsid w:val="004D4BA8"/>
    <w:rsid w:val="0050172E"/>
    <w:rsid w:val="006635A6"/>
    <w:rsid w:val="006C3365"/>
    <w:rsid w:val="00776623"/>
    <w:rsid w:val="0094683A"/>
    <w:rsid w:val="00AD0F50"/>
    <w:rsid w:val="00AE5C1D"/>
    <w:rsid w:val="00C4219A"/>
    <w:rsid w:val="00C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44A1"/>
  <w15:docId w15:val="{367174BC-C021-4632-90A0-83700A2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00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qFormat/>
    <w:rsid w:val="001E3001"/>
  </w:style>
  <w:style w:type="paragraph" w:customStyle="1" w:styleId="Heading">
    <w:name w:val="Heading"/>
    <w:basedOn w:val="a"/>
    <w:next w:val="a3"/>
    <w:qFormat/>
    <w:rsid w:val="001E30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E3001"/>
    <w:pPr>
      <w:spacing w:after="140" w:line="288" w:lineRule="auto"/>
    </w:pPr>
  </w:style>
  <w:style w:type="paragraph" w:styleId="a4">
    <w:name w:val="List"/>
    <w:basedOn w:val="a3"/>
    <w:rsid w:val="001E3001"/>
    <w:rPr>
      <w:rFonts w:cs="Mangal"/>
    </w:rPr>
  </w:style>
  <w:style w:type="paragraph" w:customStyle="1" w:styleId="10">
    <w:name w:val="Λεζάντα1"/>
    <w:basedOn w:val="a"/>
    <w:qFormat/>
    <w:rsid w:val="001E30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1E3001"/>
    <w:pPr>
      <w:suppressLineNumbers/>
    </w:pPr>
    <w:rPr>
      <w:rFonts w:cs="Mangal"/>
    </w:rPr>
  </w:style>
  <w:style w:type="paragraph" w:customStyle="1" w:styleId="a5">
    <w:name w:val="Επικεφαλίδα"/>
    <w:basedOn w:val="a"/>
    <w:qFormat/>
    <w:rsid w:val="001E300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caption"/>
    <w:basedOn w:val="a"/>
    <w:qFormat/>
    <w:rsid w:val="001E3001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qFormat/>
    <w:rsid w:val="001E3001"/>
    <w:pPr>
      <w:suppressLineNumbers/>
    </w:pPr>
    <w:rPr>
      <w:rFonts w:cs="Mangal"/>
    </w:rPr>
  </w:style>
  <w:style w:type="paragraph" w:customStyle="1" w:styleId="a8">
    <w:name w:val="Περιεχόμενα πλαισίου"/>
    <w:basedOn w:val="a"/>
    <w:qFormat/>
    <w:rsid w:val="001E3001"/>
  </w:style>
  <w:style w:type="paragraph" w:customStyle="1" w:styleId="a9">
    <w:name w:val="Περιεχόμενα πίνακα"/>
    <w:basedOn w:val="a"/>
    <w:qFormat/>
    <w:rsid w:val="001E3001"/>
    <w:pPr>
      <w:suppressLineNumbers/>
    </w:pPr>
  </w:style>
  <w:style w:type="paragraph" w:customStyle="1" w:styleId="aa">
    <w:name w:val="Επικεφαλίδα πίνακα"/>
    <w:basedOn w:val="a9"/>
    <w:qFormat/>
    <w:rsid w:val="001E300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E3001"/>
  </w:style>
  <w:style w:type="paragraph" w:styleId="ab">
    <w:name w:val="Balloon Text"/>
    <w:basedOn w:val="a"/>
    <w:link w:val="Char"/>
    <w:uiPriority w:val="99"/>
    <w:semiHidden/>
    <w:unhideWhenUsed/>
    <w:rsid w:val="006635A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6635A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1-14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</dc:title>
  <dc:creator>markoulakis_giorgos</dc:creator>
  <cp:lastModifiedBy>user</cp:lastModifiedBy>
  <cp:revision>2</cp:revision>
  <cp:lastPrinted>2021-10-07T08:43:00Z</cp:lastPrinted>
  <dcterms:created xsi:type="dcterms:W3CDTF">2025-09-15T08:28:00Z</dcterms:created>
  <dcterms:modified xsi:type="dcterms:W3CDTF">2025-09-15T08:28:00Z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